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901E" w14:textId="61C027DF" w:rsidR="00097163" w:rsidRDefault="000869E4" w:rsidP="00DD3D23">
      <w:pPr>
        <w:spacing w:after="100" w:afterAutospacing="1"/>
        <w:rPr>
          <w:b/>
          <w:u w:val="single"/>
        </w:rPr>
      </w:pPr>
      <w:r>
        <w:rPr>
          <w:b/>
          <w:u w:val="single"/>
        </w:rPr>
        <w:t>Mr Paling – 10b1 Maths Lessons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371"/>
        <w:gridCol w:w="2983"/>
        <w:gridCol w:w="1373"/>
        <w:gridCol w:w="3768"/>
        <w:gridCol w:w="3754"/>
      </w:tblGrid>
      <w:tr w:rsidR="00A363AC" w14:paraId="2AEBF9AF" w14:textId="77777777" w:rsidTr="00A363AC">
        <w:tc>
          <w:tcPr>
            <w:tcW w:w="715" w:type="dxa"/>
          </w:tcPr>
          <w:p w14:paraId="57A38DE9" w14:textId="77777777" w:rsidR="00D61C24" w:rsidRDefault="00D61C24" w:rsidP="0009716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413" w:type="dxa"/>
          </w:tcPr>
          <w:p w14:paraId="38881AA2" w14:textId="77777777" w:rsidR="00D61C24" w:rsidRPr="00097163" w:rsidRDefault="00D61C24" w:rsidP="00097163">
            <w:pPr>
              <w:jc w:val="center"/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3083" w:type="dxa"/>
          </w:tcPr>
          <w:p w14:paraId="58727D69" w14:textId="77777777" w:rsidR="00D61C24" w:rsidRDefault="00D61C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Connect – </w:t>
            </w:r>
            <w:proofErr w:type="spellStart"/>
            <w:r>
              <w:rPr>
                <w:b/>
                <w:u w:val="single"/>
              </w:rPr>
              <w:t>Corbettmaths</w:t>
            </w:r>
            <w:proofErr w:type="spellEnd"/>
            <w:r>
              <w:rPr>
                <w:b/>
                <w:u w:val="single"/>
              </w:rPr>
              <w:t xml:space="preserve"> 5 a day</w:t>
            </w:r>
          </w:p>
          <w:p w14:paraId="3B4206B4" w14:textId="77777777" w:rsidR="00D61C24" w:rsidRDefault="00D61C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GCSE 9 – 1</w:t>
            </w:r>
          </w:p>
          <w:p w14:paraId="5B145B68" w14:textId="3C87B56A" w:rsidR="00D61C24" w:rsidRDefault="00D61C24" w:rsidP="003D45C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76" w:type="dxa"/>
          </w:tcPr>
          <w:p w14:paraId="37038571" w14:textId="77777777" w:rsidR="00D61C24" w:rsidRDefault="00D61C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Activate: Watch video and make notes</w:t>
            </w:r>
          </w:p>
          <w:p w14:paraId="1D22FFAB" w14:textId="77777777" w:rsidR="00374149" w:rsidRDefault="00374149" w:rsidP="003D45C4">
            <w:pPr>
              <w:jc w:val="center"/>
              <w:rPr>
                <w:b/>
                <w:u w:val="single"/>
              </w:rPr>
            </w:pPr>
          </w:p>
          <w:p w14:paraId="62B6FEC3" w14:textId="7DCA77FA" w:rsidR="00D61C24" w:rsidRDefault="00043053" w:rsidP="000430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Demonstrate</w:t>
            </w:r>
          </w:p>
          <w:p w14:paraId="21586F29" w14:textId="77777777" w:rsidR="00D61C24" w:rsidRDefault="00D61C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Hegarty Maths Clip</w:t>
            </w:r>
          </w:p>
        </w:tc>
        <w:tc>
          <w:tcPr>
            <w:tcW w:w="3638" w:type="dxa"/>
          </w:tcPr>
          <w:p w14:paraId="58AD3615" w14:textId="77777777" w:rsidR="00374149" w:rsidRDefault="00D61C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Demonstrate: </w:t>
            </w:r>
          </w:p>
          <w:p w14:paraId="0800BAB2" w14:textId="77777777" w:rsidR="00A363AC" w:rsidRDefault="00A363AC" w:rsidP="003D45C4">
            <w:pPr>
              <w:jc w:val="center"/>
              <w:rPr>
                <w:b/>
                <w:u w:val="single"/>
              </w:rPr>
            </w:pPr>
          </w:p>
          <w:p w14:paraId="1F06E3D5" w14:textId="19172C89" w:rsidR="00C04758" w:rsidRDefault="00C04758" w:rsidP="003D45C4">
            <w:pPr>
              <w:jc w:val="center"/>
              <w:rPr>
                <w:b/>
                <w:u w:val="single"/>
              </w:rPr>
            </w:pPr>
          </w:p>
          <w:p w14:paraId="665F1973" w14:textId="09A645E5" w:rsidR="00C04758" w:rsidRDefault="00C04758" w:rsidP="00A363A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Worksheets</w:t>
            </w:r>
          </w:p>
          <w:p w14:paraId="69603E05" w14:textId="77777777" w:rsidR="005C4C4A" w:rsidRDefault="005C4C4A" w:rsidP="003D45C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23" w:type="dxa"/>
          </w:tcPr>
          <w:p w14:paraId="2C383F94" w14:textId="77777777" w:rsidR="00D61C24" w:rsidRDefault="00D61C24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Consolidate: GCSE exam question</w:t>
            </w:r>
          </w:p>
          <w:p w14:paraId="04EBCA9D" w14:textId="77777777" w:rsidR="00374149" w:rsidRDefault="00374149" w:rsidP="003D45C4">
            <w:pPr>
              <w:jc w:val="center"/>
              <w:rPr>
                <w:b/>
                <w:u w:val="single"/>
              </w:rPr>
            </w:pPr>
          </w:p>
          <w:p w14:paraId="64C8A533" w14:textId="77777777" w:rsidR="00C04758" w:rsidRDefault="00C04758" w:rsidP="003D45C4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Corbettmaths</w:t>
            </w:r>
            <w:proofErr w:type="spellEnd"/>
          </w:p>
          <w:p w14:paraId="00769044" w14:textId="77777777" w:rsidR="00C04758" w:rsidRDefault="00C04758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Worksheets</w:t>
            </w:r>
          </w:p>
          <w:p w14:paraId="5F89220B" w14:textId="77777777" w:rsidR="00C04758" w:rsidRDefault="00C04758" w:rsidP="003D45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Practice Questions</w:t>
            </w:r>
          </w:p>
        </w:tc>
      </w:tr>
      <w:tr w:rsidR="00A363AC" w14:paraId="20FB3E6B" w14:textId="77777777" w:rsidTr="00A363AC">
        <w:tc>
          <w:tcPr>
            <w:tcW w:w="715" w:type="dxa"/>
          </w:tcPr>
          <w:p w14:paraId="39D66CEA" w14:textId="77777777" w:rsidR="00D61C24" w:rsidRPr="00097163" w:rsidRDefault="00D61C24" w:rsidP="00440A45">
            <w:proofErr w:type="spellStart"/>
            <w:r>
              <w:t>T</w:t>
            </w:r>
            <w:r w:rsidR="00440A45">
              <w:t>hur</w:t>
            </w:r>
            <w:proofErr w:type="spellEnd"/>
            <w:r>
              <w:t xml:space="preserve"> 1</w:t>
            </w:r>
            <w:r w:rsidR="00440A45">
              <w:t>6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13" w:type="dxa"/>
          </w:tcPr>
          <w:p w14:paraId="721D2BA4" w14:textId="350E9F79" w:rsidR="00D61C24" w:rsidRPr="00097163" w:rsidRDefault="00A363AC" w:rsidP="00507E8D">
            <w:r>
              <w:t>Factorising quadratics</w:t>
            </w:r>
          </w:p>
        </w:tc>
        <w:tc>
          <w:tcPr>
            <w:tcW w:w="3083" w:type="dxa"/>
          </w:tcPr>
          <w:p w14:paraId="64201C3A" w14:textId="77777777" w:rsidR="00A363AC" w:rsidRPr="00097163" w:rsidRDefault="000869E4" w:rsidP="00A363AC">
            <w:hyperlink r:id="rId4" w:history="1">
              <w:r w:rsidR="00A363AC" w:rsidRPr="00A363AC">
                <w:rPr>
                  <w:rStyle w:val="Hyperlink"/>
                </w:rPr>
                <w:t>https://corbettmaths.com/wp-content/uploads/2015/09/april-15-pdf3.pdf</w:t>
              </w:r>
            </w:hyperlink>
            <w:r w:rsidR="00A363AC" w:rsidRPr="00097163">
              <w:t xml:space="preserve"> </w:t>
            </w:r>
          </w:p>
          <w:p w14:paraId="3EE7BB68" w14:textId="77777777" w:rsidR="00633391" w:rsidRPr="00097163" w:rsidRDefault="00633391" w:rsidP="00507E8D"/>
        </w:tc>
        <w:tc>
          <w:tcPr>
            <w:tcW w:w="1476" w:type="dxa"/>
          </w:tcPr>
          <w:p w14:paraId="5B0D528E" w14:textId="0CB1F4AD" w:rsidR="00D61C24" w:rsidRDefault="00A363AC" w:rsidP="00507E8D">
            <w:r>
              <w:t>223,224,225 &amp; 226</w:t>
            </w:r>
          </w:p>
        </w:tc>
        <w:tc>
          <w:tcPr>
            <w:tcW w:w="3638" w:type="dxa"/>
          </w:tcPr>
          <w:p w14:paraId="0B87A252" w14:textId="750B0947" w:rsidR="00D22E2E" w:rsidRDefault="000869E4" w:rsidP="00507E8D">
            <w:hyperlink r:id="rId5" w:history="1">
              <w:r w:rsidR="00AF2AC0" w:rsidRPr="00800CD8">
                <w:rPr>
                  <w:rStyle w:val="Hyperlink"/>
                </w:rPr>
                <w:t>https://corbettmaths.com/wp-content/uploads/2013/02/solving-quadratics-by-factorising-1-pdf.pdf</w:t>
              </w:r>
            </w:hyperlink>
          </w:p>
        </w:tc>
        <w:tc>
          <w:tcPr>
            <w:tcW w:w="3623" w:type="dxa"/>
          </w:tcPr>
          <w:p w14:paraId="6D6ADC0F" w14:textId="498912E8" w:rsidR="00AF2AC0" w:rsidRDefault="00AF2AC0" w:rsidP="00AF2AC0">
            <w:r>
              <w:t xml:space="preserve"> Video 265 – Quadratics</w:t>
            </w:r>
          </w:p>
          <w:p w14:paraId="37891519" w14:textId="7511D71C" w:rsidR="00D22E2E" w:rsidRDefault="000869E4" w:rsidP="00507E8D">
            <w:hyperlink r:id="rId6" w:history="1">
              <w:r w:rsidR="00AF2AC0" w:rsidRPr="00AF2AC0">
                <w:rPr>
                  <w:rStyle w:val="Hyperlink"/>
                </w:rPr>
                <w:t>https://corbettmaths.com/wp-content/uploads/2013/02/solving-quadratics-factorising-pdf1.pdf</w:t>
              </w:r>
            </w:hyperlink>
          </w:p>
        </w:tc>
      </w:tr>
      <w:tr w:rsidR="00A363AC" w14:paraId="3F0B0F9D" w14:textId="77777777" w:rsidTr="00A363AC">
        <w:tc>
          <w:tcPr>
            <w:tcW w:w="715" w:type="dxa"/>
          </w:tcPr>
          <w:p w14:paraId="61965CA5" w14:textId="77777777" w:rsidR="00A70BF1" w:rsidRPr="00097163" w:rsidRDefault="00440A45" w:rsidP="00A70BF1">
            <w:r>
              <w:t>Fri 17</w:t>
            </w:r>
            <w:r w:rsidR="00A70BF1" w:rsidRPr="00097163">
              <w:rPr>
                <w:vertAlign w:val="superscript"/>
              </w:rPr>
              <w:t>th</w:t>
            </w:r>
            <w:r w:rsidR="00A70BF1">
              <w:t xml:space="preserve"> April</w:t>
            </w:r>
          </w:p>
        </w:tc>
        <w:tc>
          <w:tcPr>
            <w:tcW w:w="1413" w:type="dxa"/>
          </w:tcPr>
          <w:p w14:paraId="606D149C" w14:textId="24EE10E1" w:rsidR="00A70BF1" w:rsidRPr="00097163" w:rsidRDefault="00A363AC" w:rsidP="00A70BF1">
            <w:r>
              <w:t xml:space="preserve">Sketching quadratics </w:t>
            </w:r>
          </w:p>
        </w:tc>
        <w:tc>
          <w:tcPr>
            <w:tcW w:w="3083" w:type="dxa"/>
          </w:tcPr>
          <w:p w14:paraId="53BC8960" w14:textId="03E1668E" w:rsidR="00A363AC" w:rsidRPr="00097163" w:rsidRDefault="000869E4" w:rsidP="00A363AC">
            <w:hyperlink r:id="rId7" w:history="1">
              <w:r w:rsidR="00A363AC" w:rsidRPr="00800CD8">
                <w:rPr>
                  <w:rStyle w:val="Hyperlink"/>
                </w:rPr>
                <w:t>https://corbettmaths.com/wp-content/uploads/2015/09/april-17-pdf3.pdf</w:t>
              </w:r>
            </w:hyperlink>
          </w:p>
          <w:p w14:paraId="02EF0683" w14:textId="77777777" w:rsidR="0030724B" w:rsidRPr="00097163" w:rsidRDefault="0030724B" w:rsidP="00A70BF1"/>
        </w:tc>
        <w:tc>
          <w:tcPr>
            <w:tcW w:w="1476" w:type="dxa"/>
          </w:tcPr>
          <w:p w14:paraId="26D992E1" w14:textId="2D105D56" w:rsidR="00A70BF1" w:rsidRPr="00097163" w:rsidRDefault="00A363AC" w:rsidP="00A70BF1">
            <w:r>
              <w:t>251,252 &amp; 253</w:t>
            </w:r>
          </w:p>
        </w:tc>
        <w:tc>
          <w:tcPr>
            <w:tcW w:w="3638" w:type="dxa"/>
          </w:tcPr>
          <w:p w14:paraId="352DE8B3" w14:textId="77777777" w:rsidR="00BA1E28" w:rsidRDefault="00BA1E28" w:rsidP="00AF2AC0"/>
          <w:p w14:paraId="1346A605" w14:textId="54C6FAB5" w:rsidR="00AF2AC0" w:rsidRDefault="000869E4" w:rsidP="00AF2AC0">
            <w:hyperlink r:id="rId8" w:history="1">
              <w:r w:rsidR="00AF2AC0" w:rsidRPr="00AF2AC0">
                <w:rPr>
                  <w:rStyle w:val="Hyperlink"/>
                </w:rPr>
                <w:t>https://corbettmaths.com/wp-content/uploads/2019/04/Sketching-Quadratics.pdf</w:t>
              </w:r>
            </w:hyperlink>
          </w:p>
        </w:tc>
        <w:tc>
          <w:tcPr>
            <w:tcW w:w="3623" w:type="dxa"/>
          </w:tcPr>
          <w:p w14:paraId="0583D583" w14:textId="77777777" w:rsidR="00D22E2E" w:rsidRDefault="00AF2AC0" w:rsidP="00A70BF1">
            <w:r>
              <w:t>Video 265</w:t>
            </w:r>
          </w:p>
          <w:p w14:paraId="21E09043" w14:textId="548FFEB2" w:rsidR="00AF2AC0" w:rsidRDefault="000869E4" w:rsidP="00A70BF1">
            <w:hyperlink r:id="rId9" w:history="1">
              <w:r w:rsidR="00AF2AC0" w:rsidRPr="00AF2AC0">
                <w:rPr>
                  <w:rStyle w:val="Hyperlink"/>
                </w:rPr>
                <w:t>https://corbettmaths.com/wp-content/uploads/2013/02/drawing-quadratics-pdf.pdf</w:t>
              </w:r>
            </w:hyperlink>
          </w:p>
        </w:tc>
      </w:tr>
      <w:tr w:rsidR="00A363AC" w14:paraId="5354E52C" w14:textId="77777777" w:rsidTr="00A363AC">
        <w:tc>
          <w:tcPr>
            <w:tcW w:w="715" w:type="dxa"/>
          </w:tcPr>
          <w:p w14:paraId="2662D97F" w14:textId="77777777" w:rsidR="00A70BF1" w:rsidRPr="00097163" w:rsidRDefault="00440A45" w:rsidP="00440A45">
            <w:r>
              <w:t>Mon 20</w:t>
            </w:r>
            <w:r w:rsidR="00A70BF1" w:rsidRPr="00097163">
              <w:rPr>
                <w:vertAlign w:val="superscript"/>
              </w:rPr>
              <w:t>th</w:t>
            </w:r>
            <w:r w:rsidR="00A70BF1">
              <w:t xml:space="preserve"> April</w:t>
            </w:r>
          </w:p>
        </w:tc>
        <w:tc>
          <w:tcPr>
            <w:tcW w:w="1413" w:type="dxa"/>
          </w:tcPr>
          <w:p w14:paraId="393EA059" w14:textId="667370B1" w:rsidR="00A70BF1" w:rsidRPr="00097163" w:rsidRDefault="00A363AC" w:rsidP="00A70BF1">
            <w:r>
              <w:t>Solving quadratics &amp; find turning points</w:t>
            </w:r>
          </w:p>
        </w:tc>
        <w:tc>
          <w:tcPr>
            <w:tcW w:w="3083" w:type="dxa"/>
          </w:tcPr>
          <w:p w14:paraId="329A4D8D" w14:textId="74BE39E4" w:rsidR="0076307B" w:rsidRPr="00097163" w:rsidRDefault="000869E4" w:rsidP="00A70BF1">
            <w:hyperlink r:id="rId10" w:history="1">
              <w:r w:rsidR="00A363AC" w:rsidRPr="00A363AC">
                <w:rPr>
                  <w:rStyle w:val="Hyperlink"/>
                </w:rPr>
                <w:t>https://corbettmaths.com/wp-content/uploads/2015/09/april-20-pdf4.pdf</w:t>
              </w:r>
            </w:hyperlink>
          </w:p>
        </w:tc>
        <w:tc>
          <w:tcPr>
            <w:tcW w:w="1476" w:type="dxa"/>
          </w:tcPr>
          <w:p w14:paraId="649DDE2E" w14:textId="1AF082D7" w:rsidR="00A70BF1" w:rsidRPr="00097163" w:rsidRDefault="00A363AC" w:rsidP="00A70BF1">
            <w:r>
              <w:t>255 &amp; 256</w:t>
            </w:r>
          </w:p>
        </w:tc>
        <w:tc>
          <w:tcPr>
            <w:tcW w:w="3638" w:type="dxa"/>
          </w:tcPr>
          <w:p w14:paraId="4D055803" w14:textId="4628C7CD" w:rsidR="00D22E2E" w:rsidRDefault="000869E4" w:rsidP="00A70BF1">
            <w:hyperlink r:id="rId11" w:history="1">
              <w:r w:rsidR="00AF2AC0" w:rsidRPr="00AF2AC0">
                <w:rPr>
                  <w:rStyle w:val="Hyperlink"/>
                </w:rPr>
                <w:t>https://corbettmaths.com/wp-content/uploads/2020/01/Solving-Quadratics-by-Factorising-2.pdf</w:t>
              </w:r>
            </w:hyperlink>
          </w:p>
        </w:tc>
        <w:tc>
          <w:tcPr>
            <w:tcW w:w="3623" w:type="dxa"/>
          </w:tcPr>
          <w:p w14:paraId="7E31B0B4" w14:textId="07008ACD" w:rsidR="00D22E2E" w:rsidRDefault="00AF2AC0" w:rsidP="00A70BF1">
            <w:r>
              <w:t>Consolidate to follow by email.</w:t>
            </w:r>
          </w:p>
        </w:tc>
      </w:tr>
      <w:tr w:rsidR="00A363AC" w14:paraId="77D1CF08" w14:textId="77777777" w:rsidTr="00A363AC">
        <w:tc>
          <w:tcPr>
            <w:tcW w:w="715" w:type="dxa"/>
          </w:tcPr>
          <w:p w14:paraId="7AE8A584" w14:textId="77777777" w:rsidR="00A70BF1" w:rsidRPr="00097163" w:rsidRDefault="00A70BF1" w:rsidP="00A70BF1">
            <w:r>
              <w:t>Tues 21</w:t>
            </w:r>
            <w:r w:rsidRPr="00097163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1413" w:type="dxa"/>
          </w:tcPr>
          <w:p w14:paraId="4A22C5AB" w14:textId="5A3D74B6" w:rsidR="00A70BF1" w:rsidRPr="00097163" w:rsidRDefault="00A363AC" w:rsidP="00A70BF1">
            <w:r>
              <w:t>Complete the square to solve quadratics</w:t>
            </w:r>
          </w:p>
        </w:tc>
        <w:tc>
          <w:tcPr>
            <w:tcW w:w="3083" w:type="dxa"/>
          </w:tcPr>
          <w:p w14:paraId="71B1AF61" w14:textId="5C023FE1" w:rsidR="0076307B" w:rsidRPr="00097163" w:rsidRDefault="000869E4" w:rsidP="00A363AC">
            <w:hyperlink r:id="rId12" w:history="1">
              <w:r w:rsidR="00A363AC" w:rsidRPr="00A363AC">
                <w:rPr>
                  <w:rStyle w:val="Hyperlink"/>
                </w:rPr>
                <w:t>https://corbettmaths.com/wp-content/uploads/2015/09/april-21-pdf3.pdf</w:t>
              </w:r>
            </w:hyperlink>
          </w:p>
        </w:tc>
        <w:tc>
          <w:tcPr>
            <w:tcW w:w="1476" w:type="dxa"/>
          </w:tcPr>
          <w:p w14:paraId="48A21326" w14:textId="1167BC62" w:rsidR="00A70BF1" w:rsidRPr="00097163" w:rsidRDefault="00A363AC" w:rsidP="00A70BF1">
            <w:r>
              <w:t>235,236 237 &amp; 238</w:t>
            </w:r>
          </w:p>
        </w:tc>
        <w:tc>
          <w:tcPr>
            <w:tcW w:w="3638" w:type="dxa"/>
          </w:tcPr>
          <w:p w14:paraId="7A02A28D" w14:textId="31F6EC67" w:rsidR="002D32C9" w:rsidRDefault="000869E4" w:rsidP="00A70BF1">
            <w:hyperlink r:id="rId13" w:history="1">
              <w:r w:rsidR="00AF2AC0" w:rsidRPr="00AF2AC0">
                <w:rPr>
                  <w:rStyle w:val="Hyperlink"/>
                </w:rPr>
                <w:t>https://corbettmaths.com/wp-content/uploads/2013/02/solving-using-completing-the-square-pdf.pdf</w:t>
              </w:r>
            </w:hyperlink>
          </w:p>
        </w:tc>
        <w:tc>
          <w:tcPr>
            <w:tcW w:w="3623" w:type="dxa"/>
          </w:tcPr>
          <w:p w14:paraId="16D24AB1" w14:textId="1FDBF990" w:rsidR="002D32C9" w:rsidRDefault="00AF2AC0" w:rsidP="00A70BF1">
            <w:r>
              <w:t>Video 267 – Completing The Square</w:t>
            </w:r>
          </w:p>
          <w:p w14:paraId="2339B497" w14:textId="66D74308" w:rsidR="00AF2AC0" w:rsidRDefault="000869E4" w:rsidP="00A70BF1">
            <w:hyperlink r:id="rId14" w:history="1">
              <w:r w:rsidR="00AF2AC0" w:rsidRPr="00AF2AC0">
                <w:rPr>
                  <w:rStyle w:val="Hyperlink"/>
                </w:rPr>
                <w:t>https://corbettmaths.com/wp-content/uploads/2013/02/completing-the-square-pdf1.pdf</w:t>
              </w:r>
            </w:hyperlink>
          </w:p>
        </w:tc>
      </w:tr>
      <w:tr w:rsidR="00A363AC" w14:paraId="490EFFA1" w14:textId="77777777" w:rsidTr="00A363AC">
        <w:tc>
          <w:tcPr>
            <w:tcW w:w="715" w:type="dxa"/>
          </w:tcPr>
          <w:p w14:paraId="47005F5D" w14:textId="77777777" w:rsidR="00A70BF1" w:rsidRPr="00097163" w:rsidRDefault="00A70BF1" w:rsidP="00A70BF1">
            <w:r>
              <w:t>Wed 22</w:t>
            </w:r>
            <w:r w:rsidRPr="00097163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1413" w:type="dxa"/>
          </w:tcPr>
          <w:p w14:paraId="74575D8E" w14:textId="12DF99F0" w:rsidR="00A70BF1" w:rsidRPr="00097163" w:rsidRDefault="00A363AC" w:rsidP="00A70BF1">
            <w:r>
              <w:t>Sketch a fully labelled quadratic Graph</w:t>
            </w:r>
          </w:p>
        </w:tc>
        <w:tc>
          <w:tcPr>
            <w:tcW w:w="3083" w:type="dxa"/>
          </w:tcPr>
          <w:p w14:paraId="796C5EB6" w14:textId="6AFA8FC8" w:rsidR="0076307B" w:rsidRPr="00097163" w:rsidRDefault="000869E4" w:rsidP="00A70BF1">
            <w:hyperlink r:id="rId15" w:history="1">
              <w:r w:rsidR="00A363AC" w:rsidRPr="00A363AC">
                <w:rPr>
                  <w:rStyle w:val="Hyperlink"/>
                </w:rPr>
                <w:t>https://corbettmaths.com/wp-content/uploads/2015/09/april-22-pdf4.pdf</w:t>
              </w:r>
            </w:hyperlink>
          </w:p>
        </w:tc>
        <w:tc>
          <w:tcPr>
            <w:tcW w:w="1476" w:type="dxa"/>
          </w:tcPr>
          <w:p w14:paraId="4D7A75FC" w14:textId="6260E830" w:rsidR="00A70BF1" w:rsidRPr="00097163" w:rsidRDefault="00A363AC" w:rsidP="00A70BF1">
            <w:r>
              <w:t>257</w:t>
            </w:r>
          </w:p>
        </w:tc>
        <w:tc>
          <w:tcPr>
            <w:tcW w:w="3638" w:type="dxa"/>
          </w:tcPr>
          <w:p w14:paraId="09957F28" w14:textId="068FAF36" w:rsidR="002D32C9" w:rsidRDefault="000869E4" w:rsidP="009E2F24">
            <w:hyperlink r:id="rId16" w:history="1">
              <w:r w:rsidR="00AF2AC0" w:rsidRPr="00AF2AC0">
                <w:rPr>
                  <w:rStyle w:val="Hyperlink"/>
                </w:rPr>
                <w:t>https://corbettmaths.com/wp-content/uploads/2019/04/Sketching-Quadratics.pdf</w:t>
              </w:r>
            </w:hyperlink>
          </w:p>
        </w:tc>
        <w:tc>
          <w:tcPr>
            <w:tcW w:w="3623" w:type="dxa"/>
          </w:tcPr>
          <w:p w14:paraId="473BD382" w14:textId="2B0541E9" w:rsidR="00AF2AC0" w:rsidRDefault="00AF2AC0" w:rsidP="00AF2AC0">
            <w:r>
              <w:t xml:space="preserve"> Consolidate to follow by email.</w:t>
            </w:r>
          </w:p>
          <w:p w14:paraId="5D2E01FC" w14:textId="6CA69E95" w:rsidR="002D32C9" w:rsidRDefault="002D32C9" w:rsidP="002D32C9"/>
        </w:tc>
      </w:tr>
      <w:tr w:rsidR="00A363AC" w14:paraId="36956F08" w14:textId="77777777" w:rsidTr="00A363AC">
        <w:tc>
          <w:tcPr>
            <w:tcW w:w="715" w:type="dxa"/>
          </w:tcPr>
          <w:p w14:paraId="5F71B095" w14:textId="77777777" w:rsidR="00A70BF1" w:rsidRPr="00097163" w:rsidRDefault="00A70BF1" w:rsidP="00A70BF1">
            <w:r>
              <w:t>Thurs 23</w:t>
            </w:r>
            <w:r w:rsidRPr="00097163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1413" w:type="dxa"/>
          </w:tcPr>
          <w:p w14:paraId="27902FF4" w14:textId="6A9D5D08" w:rsidR="00A70BF1" w:rsidRPr="00097163" w:rsidRDefault="00A363AC" w:rsidP="00A70BF1">
            <w:r>
              <w:t>Solve simultaneous equations</w:t>
            </w:r>
          </w:p>
        </w:tc>
        <w:tc>
          <w:tcPr>
            <w:tcW w:w="3083" w:type="dxa"/>
          </w:tcPr>
          <w:p w14:paraId="618C65BA" w14:textId="54D88FED" w:rsidR="00A363AC" w:rsidRPr="00097163" w:rsidRDefault="00A363AC" w:rsidP="00A363AC">
            <w:r w:rsidRPr="00097163">
              <w:t xml:space="preserve"> </w:t>
            </w:r>
            <w:hyperlink r:id="rId17" w:history="1">
              <w:r w:rsidRPr="00A363AC">
                <w:rPr>
                  <w:rStyle w:val="Hyperlink"/>
                </w:rPr>
                <w:t>https://corbettmaths.com/wp-content/uploads/2015/09/april-23-pdf3.pdf</w:t>
              </w:r>
            </w:hyperlink>
          </w:p>
          <w:p w14:paraId="1AD576BA" w14:textId="1B46592D" w:rsidR="0076307B" w:rsidRPr="00097163" w:rsidRDefault="0076307B" w:rsidP="00A70BF1"/>
        </w:tc>
        <w:tc>
          <w:tcPr>
            <w:tcW w:w="1476" w:type="dxa"/>
          </w:tcPr>
          <w:p w14:paraId="0A388D26" w14:textId="06091553" w:rsidR="00A70BF1" w:rsidRPr="00097163" w:rsidRDefault="00A363AC" w:rsidP="00A70BF1">
            <w:r>
              <w:t>190,191,192 &amp; 193</w:t>
            </w:r>
          </w:p>
        </w:tc>
        <w:tc>
          <w:tcPr>
            <w:tcW w:w="3638" w:type="dxa"/>
          </w:tcPr>
          <w:p w14:paraId="368B9A89" w14:textId="544B9A38" w:rsidR="00AF2AC0" w:rsidRDefault="000869E4" w:rsidP="00AF2AC0">
            <w:hyperlink r:id="rId18" w:history="1">
              <w:r w:rsidR="00AF2AC0" w:rsidRPr="00AF2AC0">
                <w:rPr>
                  <w:rStyle w:val="Hyperlink"/>
                </w:rPr>
                <w:t>https://corbettmaths.com/wp-content/uploads/2019/04/Simultaneous-Equations.pdf</w:t>
              </w:r>
            </w:hyperlink>
            <w:r w:rsidR="00AF2AC0">
              <w:t xml:space="preserve"> </w:t>
            </w:r>
          </w:p>
          <w:p w14:paraId="24B4484C" w14:textId="51415015" w:rsidR="002D32C9" w:rsidRDefault="002D32C9" w:rsidP="00A70BF1"/>
        </w:tc>
        <w:tc>
          <w:tcPr>
            <w:tcW w:w="3623" w:type="dxa"/>
          </w:tcPr>
          <w:p w14:paraId="14A34C04" w14:textId="77777777" w:rsidR="002D32C9" w:rsidRDefault="00AF2AC0" w:rsidP="002D32C9">
            <w:r>
              <w:t>Video 295 – Simultaneous Equations</w:t>
            </w:r>
          </w:p>
          <w:p w14:paraId="63AD7572" w14:textId="77777777" w:rsidR="00AF2AC0" w:rsidRDefault="00AF2AC0" w:rsidP="002D32C9"/>
          <w:p w14:paraId="2AFFE8DF" w14:textId="6FF5190A" w:rsidR="00AF2AC0" w:rsidRDefault="000869E4" w:rsidP="002D32C9">
            <w:hyperlink r:id="rId19" w:history="1">
              <w:r w:rsidR="00AF2AC0" w:rsidRPr="00AF2AC0">
                <w:rPr>
                  <w:rStyle w:val="Hyperlink"/>
                </w:rPr>
                <w:t>https://corbettmaths.com/wp-content/uploads/2013/02/simultaneous-equations-pdf.pdf</w:t>
              </w:r>
            </w:hyperlink>
          </w:p>
        </w:tc>
      </w:tr>
      <w:tr w:rsidR="00A363AC" w14:paraId="5C44FEC1" w14:textId="77777777" w:rsidTr="00A363AC">
        <w:tc>
          <w:tcPr>
            <w:tcW w:w="715" w:type="dxa"/>
          </w:tcPr>
          <w:p w14:paraId="1DD14C57" w14:textId="77777777" w:rsidR="00A70BF1" w:rsidRPr="00097163" w:rsidRDefault="00A70BF1" w:rsidP="00A70BF1">
            <w:r>
              <w:t>Fri 24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13" w:type="dxa"/>
          </w:tcPr>
          <w:p w14:paraId="016A758F" w14:textId="3166182A" w:rsidR="00A70BF1" w:rsidRPr="00097163" w:rsidRDefault="00A363AC" w:rsidP="00A70BF1">
            <w:r>
              <w:t xml:space="preserve">Find the nth term </w:t>
            </w:r>
            <w:r w:rsidR="00AF2AC0">
              <w:t>including</w:t>
            </w:r>
            <w:r>
              <w:t xml:space="preserve"> a quadratic sequence</w:t>
            </w:r>
          </w:p>
        </w:tc>
        <w:tc>
          <w:tcPr>
            <w:tcW w:w="3083" w:type="dxa"/>
          </w:tcPr>
          <w:p w14:paraId="0F9BB805" w14:textId="1EC30ED0" w:rsidR="00D22E2E" w:rsidRPr="00097163" w:rsidRDefault="000869E4" w:rsidP="00A363AC">
            <w:hyperlink r:id="rId20" w:history="1">
              <w:r w:rsidR="00A363AC" w:rsidRPr="00A363AC">
                <w:rPr>
                  <w:rStyle w:val="Hyperlink"/>
                </w:rPr>
                <w:t>https://corbettmaths.com/wp-content/uploads/2015/09/april-24-pdf3.pdf</w:t>
              </w:r>
            </w:hyperlink>
          </w:p>
        </w:tc>
        <w:tc>
          <w:tcPr>
            <w:tcW w:w="1476" w:type="dxa"/>
          </w:tcPr>
          <w:p w14:paraId="63EF46F2" w14:textId="27283144" w:rsidR="00A70BF1" w:rsidRPr="00097163" w:rsidRDefault="00A363AC" w:rsidP="00A70BF1">
            <w:r>
              <w:t>247,248,249 &amp; 250</w:t>
            </w:r>
          </w:p>
        </w:tc>
        <w:tc>
          <w:tcPr>
            <w:tcW w:w="3638" w:type="dxa"/>
          </w:tcPr>
          <w:p w14:paraId="6D81956B" w14:textId="7A733A60" w:rsidR="00AF2AC0" w:rsidRDefault="000869E4" w:rsidP="00AF2AC0">
            <w:hyperlink r:id="rId21" w:history="1">
              <w:r w:rsidR="00AF2AC0" w:rsidRPr="00AF2AC0">
                <w:rPr>
                  <w:rStyle w:val="Hyperlink"/>
                </w:rPr>
                <w:t>https://corbettmaths.com/wp-content/uploads/2018/12/nth-term-pdf.pdf</w:t>
              </w:r>
            </w:hyperlink>
            <w:r w:rsidR="00AF2AC0">
              <w:t xml:space="preserve"> </w:t>
            </w:r>
          </w:p>
          <w:p w14:paraId="1F4E0C1B" w14:textId="73683BB8" w:rsidR="002D32C9" w:rsidRDefault="002D32C9" w:rsidP="00A70BF1"/>
        </w:tc>
        <w:tc>
          <w:tcPr>
            <w:tcW w:w="3623" w:type="dxa"/>
          </w:tcPr>
          <w:p w14:paraId="10332062" w14:textId="0FC39C09" w:rsidR="00A70BF1" w:rsidRDefault="00AF2AC0" w:rsidP="002D32C9">
            <w:r>
              <w:t>Video 288 – Sequences</w:t>
            </w:r>
          </w:p>
          <w:p w14:paraId="146E0866" w14:textId="12A3CC4F" w:rsidR="002D32C9" w:rsidRDefault="000869E4" w:rsidP="002D32C9">
            <w:hyperlink r:id="rId22" w:history="1">
              <w:r w:rsidR="00AF2AC0" w:rsidRPr="00AF2AC0">
                <w:rPr>
                  <w:rStyle w:val="Hyperlink"/>
                </w:rPr>
                <w:t>https://corbettmaths.com/wp-content/uploads/2013/02/nth-term-pdf.pdf</w:t>
              </w:r>
            </w:hyperlink>
          </w:p>
        </w:tc>
      </w:tr>
      <w:tr w:rsidR="00A363AC" w14:paraId="00CC6D51" w14:textId="77777777" w:rsidTr="00A363AC">
        <w:tc>
          <w:tcPr>
            <w:tcW w:w="715" w:type="dxa"/>
          </w:tcPr>
          <w:p w14:paraId="5DEE19D0" w14:textId="77777777" w:rsidR="00A70BF1" w:rsidRDefault="00A70BF1" w:rsidP="00A70BF1">
            <w:r>
              <w:t>Mon 27th April</w:t>
            </w:r>
          </w:p>
        </w:tc>
        <w:tc>
          <w:tcPr>
            <w:tcW w:w="1413" w:type="dxa"/>
          </w:tcPr>
          <w:p w14:paraId="12612964" w14:textId="53A322FE" w:rsidR="00A70BF1" w:rsidRPr="00097163" w:rsidRDefault="00A363AC" w:rsidP="00A70BF1">
            <w:r>
              <w:t>Add, subtract, multiply &amp; divide fractions</w:t>
            </w:r>
          </w:p>
        </w:tc>
        <w:tc>
          <w:tcPr>
            <w:tcW w:w="3083" w:type="dxa"/>
          </w:tcPr>
          <w:p w14:paraId="347D993A" w14:textId="5BC52821" w:rsidR="00A363AC" w:rsidRDefault="000869E4" w:rsidP="00A363AC">
            <w:hyperlink r:id="rId23" w:history="1">
              <w:r w:rsidR="00A363AC" w:rsidRPr="00A363AC">
                <w:rPr>
                  <w:rStyle w:val="Hyperlink"/>
                </w:rPr>
                <w:t>https://corbettmaths.com/wp-content/uploads/2015/09/april-27-pdf3.pdf</w:t>
              </w:r>
            </w:hyperlink>
          </w:p>
          <w:p w14:paraId="09428F97" w14:textId="3377C0F4" w:rsidR="00D22E2E" w:rsidRDefault="00D22E2E" w:rsidP="00A70BF1"/>
        </w:tc>
        <w:tc>
          <w:tcPr>
            <w:tcW w:w="1476" w:type="dxa"/>
          </w:tcPr>
          <w:p w14:paraId="598B4FA6" w14:textId="6FFD0177" w:rsidR="00A70BF1" w:rsidRPr="00097163" w:rsidRDefault="00A363AC" w:rsidP="00A70BF1">
            <w:r>
              <w:t>63,64,65,67 &amp; 68</w:t>
            </w:r>
          </w:p>
        </w:tc>
        <w:tc>
          <w:tcPr>
            <w:tcW w:w="3638" w:type="dxa"/>
          </w:tcPr>
          <w:p w14:paraId="507B6B32" w14:textId="53DB21C1" w:rsidR="00AF2AC0" w:rsidRDefault="00AF2AC0" w:rsidP="00AF2AC0">
            <w:r>
              <w:t xml:space="preserve"> </w:t>
            </w:r>
            <w:hyperlink r:id="rId24" w:history="1">
              <w:r w:rsidRPr="00AF2AC0">
                <w:rPr>
                  <w:rStyle w:val="Hyperlink"/>
                </w:rPr>
                <w:t>https://corbettmaths.com/wp-content/uploads/2018/11/Fractions-Addition-2-pdf.pdf</w:t>
              </w:r>
            </w:hyperlink>
          </w:p>
          <w:p w14:paraId="18AAD0E4" w14:textId="6C1C8441" w:rsidR="00AF2AC0" w:rsidRDefault="00AF2AC0" w:rsidP="00AF2AC0"/>
          <w:p w14:paraId="1D0AB21E" w14:textId="11FEA4A5" w:rsidR="00AF2AC0" w:rsidRDefault="000869E4" w:rsidP="00AF2AC0">
            <w:hyperlink r:id="rId25" w:history="1">
              <w:r w:rsidR="00AF2AC0" w:rsidRPr="00AF2AC0">
                <w:rPr>
                  <w:rStyle w:val="Hyperlink"/>
                </w:rPr>
                <w:t>https://corbettmaths.com/wp-content/uploads/2018/11/Dividing-Fractions-pdf.pdf</w:t>
              </w:r>
            </w:hyperlink>
          </w:p>
          <w:p w14:paraId="70FF16D8" w14:textId="051C528F" w:rsidR="00AF2AC0" w:rsidRDefault="00AF2AC0" w:rsidP="00AF2AC0"/>
          <w:p w14:paraId="2A97F59E" w14:textId="05B2ED19" w:rsidR="00AF2AC0" w:rsidRDefault="000869E4" w:rsidP="00AF2AC0">
            <w:hyperlink r:id="rId26" w:history="1">
              <w:r w:rsidR="00AF2AC0" w:rsidRPr="00AF2AC0">
                <w:rPr>
                  <w:rStyle w:val="Hyperlink"/>
                </w:rPr>
                <w:t>https://corbettmaths.com/wp-content/uploads/2018/12/Multiplying-Fractions-pdf.pdf</w:t>
              </w:r>
            </w:hyperlink>
          </w:p>
          <w:p w14:paraId="3C3E8A6F" w14:textId="4651A090" w:rsidR="00AF2AC0" w:rsidRDefault="00AF2AC0" w:rsidP="00AF2AC0"/>
          <w:p w14:paraId="44897ECB" w14:textId="0FDEB6F2" w:rsidR="00AF2AC0" w:rsidRDefault="000869E4" w:rsidP="00AF2AC0">
            <w:hyperlink r:id="rId27" w:history="1">
              <w:r w:rsidR="00AF2AC0" w:rsidRPr="00AF2AC0">
                <w:rPr>
                  <w:rStyle w:val="Hyperlink"/>
                </w:rPr>
                <w:t>https://corbettmaths.com/wp-content/uploads/2018/11/Fractions-Addition-2-pdf.pdf</w:t>
              </w:r>
            </w:hyperlink>
          </w:p>
          <w:p w14:paraId="29CC397A" w14:textId="34B9DEBF" w:rsidR="002D32C9" w:rsidRDefault="002D32C9" w:rsidP="00A70BF1"/>
        </w:tc>
        <w:tc>
          <w:tcPr>
            <w:tcW w:w="3623" w:type="dxa"/>
          </w:tcPr>
          <w:p w14:paraId="1AC5CEC5" w14:textId="73883FFB" w:rsidR="00A70BF1" w:rsidRDefault="00880741" w:rsidP="00B52B74">
            <w:r>
              <w:t xml:space="preserve">Video </w:t>
            </w:r>
            <w:r w:rsidR="00AF2AC0">
              <w:t>133 – Fractions</w:t>
            </w:r>
          </w:p>
          <w:p w14:paraId="30A026CD" w14:textId="77777777" w:rsidR="002D32C9" w:rsidRDefault="002D32C9" w:rsidP="00B52B74"/>
          <w:p w14:paraId="319A200D" w14:textId="57964AF0" w:rsidR="00AF2AC0" w:rsidRDefault="000869E4" w:rsidP="00B52B74">
            <w:hyperlink r:id="rId28" w:history="1">
              <w:r w:rsidR="00AF2AC0" w:rsidRPr="00AF2AC0">
                <w:rPr>
                  <w:rStyle w:val="Hyperlink"/>
                </w:rPr>
                <w:t>https://corbettmaths.com/wp-content/uploads/2013/02/addition-of-fractions-pdf1.pdf</w:t>
              </w:r>
            </w:hyperlink>
          </w:p>
        </w:tc>
      </w:tr>
      <w:tr w:rsidR="00A363AC" w14:paraId="0374074F" w14:textId="77777777" w:rsidTr="00A363AC">
        <w:tc>
          <w:tcPr>
            <w:tcW w:w="715" w:type="dxa"/>
          </w:tcPr>
          <w:p w14:paraId="3D8A60B1" w14:textId="77777777" w:rsidR="00A70BF1" w:rsidRDefault="00A70BF1" w:rsidP="00A70BF1">
            <w:r>
              <w:lastRenderedPageBreak/>
              <w:t>Tues 28</w:t>
            </w:r>
            <w:r w:rsidRPr="0009716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13" w:type="dxa"/>
          </w:tcPr>
          <w:p w14:paraId="00AC3CD9" w14:textId="4B3CC311" w:rsidR="00A70BF1" w:rsidRPr="00097163" w:rsidRDefault="00A363AC" w:rsidP="00A70BF1">
            <w:r>
              <w:t>Find percentage increase &amp; decrease</w:t>
            </w:r>
          </w:p>
        </w:tc>
        <w:tc>
          <w:tcPr>
            <w:tcW w:w="3083" w:type="dxa"/>
          </w:tcPr>
          <w:p w14:paraId="6AA707E7" w14:textId="6EBB0CCE" w:rsidR="00A363AC" w:rsidRDefault="00A363AC" w:rsidP="00A363AC"/>
          <w:p w14:paraId="47F1DF17" w14:textId="5CF2EEAB" w:rsidR="00D22E2E" w:rsidRDefault="000869E4" w:rsidP="00A70BF1">
            <w:hyperlink r:id="rId29" w:history="1">
              <w:r w:rsidR="00A363AC" w:rsidRPr="00A363AC">
                <w:rPr>
                  <w:rStyle w:val="Hyperlink"/>
                </w:rPr>
                <w:t>https://corbettmaths.com/wp-content/uploads/2015/09/april-28-pdf4.pdf</w:t>
              </w:r>
            </w:hyperlink>
          </w:p>
        </w:tc>
        <w:tc>
          <w:tcPr>
            <w:tcW w:w="1476" w:type="dxa"/>
          </w:tcPr>
          <w:p w14:paraId="2508472E" w14:textId="7312B3EE" w:rsidR="00A70BF1" w:rsidRPr="00097163" w:rsidRDefault="00A363AC" w:rsidP="00A70BF1">
            <w:r>
              <w:t>90,91 &amp; 92</w:t>
            </w:r>
          </w:p>
        </w:tc>
        <w:tc>
          <w:tcPr>
            <w:tcW w:w="3638" w:type="dxa"/>
          </w:tcPr>
          <w:p w14:paraId="499F70AC" w14:textId="15A15977" w:rsidR="00AF2AC0" w:rsidRDefault="00AF2AC0" w:rsidP="00AF2AC0">
            <w:r>
              <w:t xml:space="preserve"> </w:t>
            </w:r>
            <w:hyperlink r:id="rId30" w:history="1">
              <w:r w:rsidRPr="00AF2AC0">
                <w:rPr>
                  <w:rStyle w:val="Hyperlink"/>
                </w:rPr>
                <w:t>https://corbettmaths.com/wp-content/uploads/2018/11/Increasing-by-a-Percentage-pdf.pdf</w:t>
              </w:r>
            </w:hyperlink>
          </w:p>
          <w:p w14:paraId="04B262D6" w14:textId="0493C118" w:rsidR="002D32C9" w:rsidRDefault="002D32C9" w:rsidP="00A70BF1"/>
        </w:tc>
        <w:tc>
          <w:tcPr>
            <w:tcW w:w="3623" w:type="dxa"/>
          </w:tcPr>
          <w:p w14:paraId="4A8651E1" w14:textId="1A498E90" w:rsidR="00A70BF1" w:rsidRDefault="00AF2AC0" w:rsidP="00B52B74">
            <w:r>
              <w:t>Video 238 – Percentages</w:t>
            </w:r>
          </w:p>
          <w:p w14:paraId="1629EA93" w14:textId="77777777" w:rsidR="002D32C9" w:rsidRDefault="002D32C9" w:rsidP="00B52B74"/>
          <w:p w14:paraId="1E00100A" w14:textId="2E2E52B9" w:rsidR="00AF2AC0" w:rsidRDefault="000869E4" w:rsidP="00B52B74">
            <w:hyperlink r:id="rId31" w:history="1">
              <w:r w:rsidR="00AF2AC0" w:rsidRPr="00AF2AC0">
                <w:rPr>
                  <w:rStyle w:val="Hyperlink"/>
                </w:rPr>
                <w:t>https://corbettmaths.com/wp-content/uploads/2013/02/percentage-of-an-amount-calculator-pdf.pdf</w:t>
              </w:r>
            </w:hyperlink>
          </w:p>
        </w:tc>
      </w:tr>
      <w:tr w:rsidR="00A363AC" w14:paraId="522A5A5C" w14:textId="77777777" w:rsidTr="00A363AC">
        <w:tc>
          <w:tcPr>
            <w:tcW w:w="715" w:type="dxa"/>
          </w:tcPr>
          <w:p w14:paraId="1549139B" w14:textId="1B2AFD67" w:rsidR="00A70BF1" w:rsidRDefault="00A363AC" w:rsidP="00A70BF1">
            <w:r>
              <w:t>Wed 29</w:t>
            </w:r>
            <w:r w:rsidRPr="00A363A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13" w:type="dxa"/>
          </w:tcPr>
          <w:p w14:paraId="2F81D3BD" w14:textId="6C47DC71" w:rsidR="00A70BF1" w:rsidRPr="00097163" w:rsidRDefault="00A363AC" w:rsidP="00A70BF1">
            <w:r>
              <w:t>Solve compound change problems</w:t>
            </w:r>
          </w:p>
        </w:tc>
        <w:tc>
          <w:tcPr>
            <w:tcW w:w="3083" w:type="dxa"/>
          </w:tcPr>
          <w:p w14:paraId="1EC41EA2" w14:textId="55085CA6" w:rsidR="00D22E2E" w:rsidRDefault="000869E4" w:rsidP="00A363AC">
            <w:hyperlink r:id="rId32" w:history="1">
              <w:r w:rsidR="00A363AC" w:rsidRPr="00A363AC">
                <w:rPr>
                  <w:rStyle w:val="Hyperlink"/>
                </w:rPr>
                <w:t>https://corbettmaths.com/wp-content/uploads/2015/09/april-29-pdf3.pdf</w:t>
              </w:r>
            </w:hyperlink>
          </w:p>
        </w:tc>
        <w:tc>
          <w:tcPr>
            <w:tcW w:w="1476" w:type="dxa"/>
          </w:tcPr>
          <w:p w14:paraId="64D7E665" w14:textId="5C03D2B9" w:rsidR="00A70BF1" w:rsidRPr="00097163" w:rsidRDefault="00A363AC" w:rsidP="00A70BF1">
            <w:r>
              <w:t>93,94 &amp; 95</w:t>
            </w:r>
          </w:p>
        </w:tc>
        <w:tc>
          <w:tcPr>
            <w:tcW w:w="3638" w:type="dxa"/>
          </w:tcPr>
          <w:p w14:paraId="1BD81704" w14:textId="25E1B34A" w:rsidR="002D32C9" w:rsidRDefault="000869E4" w:rsidP="00A70BF1">
            <w:hyperlink r:id="rId33" w:history="1">
              <w:r w:rsidR="00AF2AC0" w:rsidRPr="00AF2AC0">
                <w:rPr>
                  <w:rStyle w:val="Hyperlink"/>
                </w:rPr>
                <w:t>https://corbettmaths.com/wp-content/uploads/2019/09/Compound-Interest-pdf-1.pdf</w:t>
              </w:r>
            </w:hyperlink>
          </w:p>
        </w:tc>
        <w:tc>
          <w:tcPr>
            <w:tcW w:w="3623" w:type="dxa"/>
          </w:tcPr>
          <w:p w14:paraId="4BF7B8A3" w14:textId="1050DA9F" w:rsidR="00A70BF1" w:rsidRDefault="00AF2AC0" w:rsidP="00B52B74">
            <w:r>
              <w:t>Video 236</w:t>
            </w:r>
          </w:p>
          <w:p w14:paraId="79732A4A" w14:textId="77777777" w:rsidR="002D32C9" w:rsidRDefault="000869E4" w:rsidP="00B52B74">
            <w:hyperlink r:id="rId34" w:history="1">
              <w:r w:rsidR="002D32C9" w:rsidRPr="00583EF8">
                <w:rPr>
                  <w:rStyle w:val="Hyperlink"/>
                </w:rPr>
                <w:t>https://corbettmaths.com/wp-content/uploads/2013/02/averages-and-range-pdf.pdf</w:t>
              </w:r>
            </w:hyperlink>
          </w:p>
        </w:tc>
      </w:tr>
      <w:tr w:rsidR="00A363AC" w14:paraId="2B60F6E1" w14:textId="77777777" w:rsidTr="00A363AC">
        <w:tc>
          <w:tcPr>
            <w:tcW w:w="715" w:type="dxa"/>
          </w:tcPr>
          <w:p w14:paraId="3DD95077" w14:textId="65D85A94" w:rsidR="00A70BF1" w:rsidRDefault="00A363AC" w:rsidP="00A70BF1">
            <w:proofErr w:type="spellStart"/>
            <w:r>
              <w:t>Thur</w:t>
            </w:r>
            <w:proofErr w:type="spellEnd"/>
            <w:r>
              <w:t xml:space="preserve"> 30</w:t>
            </w:r>
            <w:r w:rsidRPr="00A363A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13" w:type="dxa"/>
          </w:tcPr>
          <w:p w14:paraId="54F0C54A" w14:textId="3CAFC376" w:rsidR="00A70BF1" w:rsidRPr="00097163" w:rsidRDefault="00A363AC" w:rsidP="00A70BF1">
            <w:r>
              <w:t>Solve recurring decimal problems</w:t>
            </w:r>
          </w:p>
        </w:tc>
        <w:tc>
          <w:tcPr>
            <w:tcW w:w="3083" w:type="dxa"/>
          </w:tcPr>
          <w:p w14:paraId="33CD7C7A" w14:textId="4286B067" w:rsidR="00A363AC" w:rsidRDefault="00A363AC" w:rsidP="00A363AC">
            <w:r>
              <w:t xml:space="preserve"> </w:t>
            </w:r>
            <w:hyperlink r:id="rId35" w:history="1">
              <w:r w:rsidRPr="00A363AC">
                <w:rPr>
                  <w:rStyle w:val="Hyperlink"/>
                </w:rPr>
                <w:t>https://corbettmaths.com/wp-content/uploads/2015/09/april-30-pdf3.pdf</w:t>
              </w:r>
            </w:hyperlink>
          </w:p>
          <w:p w14:paraId="17265E19" w14:textId="38420EA3" w:rsidR="00D22E2E" w:rsidRDefault="00D22E2E" w:rsidP="00A70BF1"/>
        </w:tc>
        <w:tc>
          <w:tcPr>
            <w:tcW w:w="1476" w:type="dxa"/>
          </w:tcPr>
          <w:p w14:paraId="35F4A1DA" w14:textId="3919C106" w:rsidR="00A70BF1" w:rsidRPr="00097163" w:rsidRDefault="00A363AC" w:rsidP="00A70BF1">
            <w:r>
              <w:t>52,53,54 &amp; 55</w:t>
            </w:r>
          </w:p>
        </w:tc>
        <w:tc>
          <w:tcPr>
            <w:tcW w:w="3638" w:type="dxa"/>
          </w:tcPr>
          <w:p w14:paraId="4C2C949A" w14:textId="46E0C251" w:rsidR="002D32C9" w:rsidRDefault="000869E4" w:rsidP="00A70BF1">
            <w:hyperlink r:id="rId36" w:history="1">
              <w:r w:rsidR="00AF2AC0" w:rsidRPr="00AF2AC0">
                <w:rPr>
                  <w:rStyle w:val="Hyperlink"/>
                </w:rPr>
                <w:t>https://corbettmaths.com/wp-content/uploads/2018/11/Recurring-Decimals-pdf.pdf</w:t>
              </w:r>
            </w:hyperlink>
          </w:p>
        </w:tc>
        <w:tc>
          <w:tcPr>
            <w:tcW w:w="3623" w:type="dxa"/>
          </w:tcPr>
          <w:p w14:paraId="654DC449" w14:textId="0981AE75" w:rsidR="00A70BF1" w:rsidRDefault="00880741" w:rsidP="00B52B74">
            <w:r>
              <w:t xml:space="preserve">Video 53 – </w:t>
            </w:r>
            <w:r w:rsidR="00B52B74">
              <w:t>Question 3, 4, 6, 7</w:t>
            </w:r>
          </w:p>
          <w:p w14:paraId="4F0E71D4" w14:textId="7831BC1C" w:rsidR="00AF2AC0" w:rsidRDefault="00AF2AC0" w:rsidP="00B52B74"/>
          <w:p w14:paraId="270A862B" w14:textId="159EB472" w:rsidR="00AF2AC0" w:rsidRDefault="000869E4" w:rsidP="00B52B74">
            <w:hyperlink r:id="rId37" w:history="1">
              <w:r w:rsidR="00AF2AC0" w:rsidRPr="00AF2AC0">
                <w:rPr>
                  <w:rStyle w:val="Hyperlink"/>
                </w:rPr>
                <w:t>https://corbettmaths.com/wp-content/uploads/2013/02/compound-interest-pdf1.pdf</w:t>
              </w:r>
            </w:hyperlink>
          </w:p>
          <w:p w14:paraId="73700446" w14:textId="08DFB725" w:rsidR="002D32C9" w:rsidRDefault="002D32C9" w:rsidP="00B52B74"/>
        </w:tc>
      </w:tr>
      <w:tr w:rsidR="00A363AC" w14:paraId="198C4295" w14:textId="77777777" w:rsidTr="00A363AC">
        <w:tc>
          <w:tcPr>
            <w:tcW w:w="715" w:type="dxa"/>
          </w:tcPr>
          <w:p w14:paraId="41EBDC8C" w14:textId="384E81BE" w:rsidR="00A70BF1" w:rsidRDefault="00A363AC" w:rsidP="00A70BF1">
            <w:r>
              <w:t>Fri 1</w:t>
            </w:r>
            <w:r w:rsidRPr="00A363AC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413" w:type="dxa"/>
          </w:tcPr>
          <w:p w14:paraId="1078B34A" w14:textId="1B0C006C" w:rsidR="00A70BF1" w:rsidRDefault="00A363AC" w:rsidP="00A70BF1">
            <w:r>
              <w:t>Simplify &amp; share ratios in a given quantity</w:t>
            </w:r>
          </w:p>
        </w:tc>
        <w:tc>
          <w:tcPr>
            <w:tcW w:w="3083" w:type="dxa"/>
          </w:tcPr>
          <w:p w14:paraId="0182DBDA" w14:textId="1ACABD5F" w:rsidR="00A70BF1" w:rsidRDefault="000869E4" w:rsidP="00A70BF1">
            <w:hyperlink r:id="rId38" w:history="1">
              <w:r w:rsidR="00A363AC" w:rsidRPr="00A363AC">
                <w:rPr>
                  <w:rStyle w:val="Hyperlink"/>
                </w:rPr>
                <w:t>https://corbettmaths.com/wp-content/uploads/2015/09/may-1-pdf3.pdf</w:t>
              </w:r>
            </w:hyperlink>
          </w:p>
        </w:tc>
        <w:tc>
          <w:tcPr>
            <w:tcW w:w="1476" w:type="dxa"/>
          </w:tcPr>
          <w:p w14:paraId="1438F5FE" w14:textId="458C94AA" w:rsidR="00A70BF1" w:rsidRDefault="00A363AC" w:rsidP="00A70BF1">
            <w:r>
              <w:t>329,330,331, 332, 333 &amp; 334</w:t>
            </w:r>
          </w:p>
        </w:tc>
        <w:tc>
          <w:tcPr>
            <w:tcW w:w="3638" w:type="dxa"/>
          </w:tcPr>
          <w:p w14:paraId="1CEF7A2E" w14:textId="77777777" w:rsidR="00A70BF1" w:rsidRDefault="000869E4" w:rsidP="00A70BF1">
            <w:hyperlink r:id="rId39" w:history="1">
              <w:r w:rsidR="00AF2AC0" w:rsidRPr="00AF2AC0">
                <w:rPr>
                  <w:rStyle w:val="Hyperlink"/>
                </w:rPr>
                <w:t>https://corbettmaths.com/wp-content/uploads/2013/02/ratio-sharing-the-total-pdf.pdf</w:t>
              </w:r>
            </w:hyperlink>
          </w:p>
          <w:p w14:paraId="64BE4667" w14:textId="77777777" w:rsidR="00AF2AC0" w:rsidRDefault="00AF2AC0" w:rsidP="00A70BF1"/>
          <w:p w14:paraId="6841C2CD" w14:textId="729FB9A7" w:rsidR="00AF2AC0" w:rsidRDefault="000869E4" w:rsidP="00A70BF1">
            <w:hyperlink r:id="rId40" w:history="1">
              <w:r w:rsidR="00AF2AC0" w:rsidRPr="00AF2AC0">
                <w:rPr>
                  <w:rStyle w:val="Hyperlink"/>
                </w:rPr>
                <w:t>https://corbettmaths.com/wp-content/uploads/2019/03/Ratio-Solving-Problems-1.pdf</w:t>
              </w:r>
            </w:hyperlink>
          </w:p>
        </w:tc>
        <w:tc>
          <w:tcPr>
            <w:tcW w:w="3623" w:type="dxa"/>
          </w:tcPr>
          <w:p w14:paraId="5142E194" w14:textId="35D50800" w:rsidR="00A70BF1" w:rsidRDefault="00AF2AC0" w:rsidP="00A70BF1">
            <w:r>
              <w:t>Video 270 – Ratio</w:t>
            </w:r>
          </w:p>
          <w:p w14:paraId="5833BE0E" w14:textId="77777777" w:rsidR="00AF2AC0" w:rsidRDefault="00AF2AC0" w:rsidP="00A70BF1"/>
          <w:p w14:paraId="3DDB1A49" w14:textId="77222BC8" w:rsidR="00AF2AC0" w:rsidRDefault="000869E4" w:rsidP="00A70BF1">
            <w:hyperlink r:id="rId41" w:history="1">
              <w:r w:rsidR="00AF2AC0" w:rsidRPr="00AF2AC0">
                <w:rPr>
                  <w:rStyle w:val="Hyperlink"/>
                </w:rPr>
                <w:t>https://corbettmaths.com/wp-content/uploads/2018/06/Ratio-pdf.pdf</w:t>
              </w:r>
            </w:hyperlink>
          </w:p>
        </w:tc>
      </w:tr>
      <w:tr w:rsidR="00A363AC" w14:paraId="29CDB0D1" w14:textId="77777777" w:rsidTr="00A363AC">
        <w:tc>
          <w:tcPr>
            <w:tcW w:w="715" w:type="dxa"/>
          </w:tcPr>
          <w:p w14:paraId="34E2FC5C" w14:textId="17DF1B17" w:rsidR="00A70BF1" w:rsidRDefault="00A363AC" w:rsidP="00A70BF1">
            <w:r>
              <w:t>Mon 4</w:t>
            </w:r>
            <w:r w:rsidRPr="00A363A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13" w:type="dxa"/>
          </w:tcPr>
          <w:p w14:paraId="02F8320A" w14:textId="3A377CEA" w:rsidR="00A70BF1" w:rsidRDefault="00A363AC" w:rsidP="00A70BF1">
            <w:r>
              <w:t>Solve problems using proportion</w:t>
            </w:r>
          </w:p>
        </w:tc>
        <w:tc>
          <w:tcPr>
            <w:tcW w:w="3083" w:type="dxa"/>
          </w:tcPr>
          <w:p w14:paraId="06A44A3B" w14:textId="390C0623" w:rsidR="00A70BF1" w:rsidRDefault="000869E4" w:rsidP="00A70BF1">
            <w:hyperlink r:id="rId42" w:history="1">
              <w:r w:rsidR="00A363AC" w:rsidRPr="00A363AC">
                <w:rPr>
                  <w:rStyle w:val="Hyperlink"/>
                </w:rPr>
                <w:t>https://corbettmaths.com/wp-content/uploads/2015/09/may-4-pdf3.pdf</w:t>
              </w:r>
            </w:hyperlink>
          </w:p>
        </w:tc>
        <w:tc>
          <w:tcPr>
            <w:tcW w:w="1476" w:type="dxa"/>
          </w:tcPr>
          <w:p w14:paraId="67C06D6F" w14:textId="4F04D84B" w:rsidR="00A70BF1" w:rsidRDefault="00A363AC" w:rsidP="00A70BF1">
            <w:r>
              <w:t>343 &amp; 344</w:t>
            </w:r>
          </w:p>
        </w:tc>
        <w:tc>
          <w:tcPr>
            <w:tcW w:w="3638" w:type="dxa"/>
          </w:tcPr>
          <w:p w14:paraId="5C332E67" w14:textId="36FA8E8B" w:rsidR="00A70BF1" w:rsidRDefault="000869E4" w:rsidP="00A70BF1">
            <w:hyperlink r:id="rId43" w:history="1">
              <w:r w:rsidR="00AF2AC0" w:rsidRPr="00AF2AC0">
                <w:rPr>
                  <w:rStyle w:val="Hyperlink"/>
                </w:rPr>
                <w:t>https://corbettmaths.com/wp-content/uploads/2019/03/Proportion-Direct-and-Inverse.pdf</w:t>
              </w:r>
            </w:hyperlink>
          </w:p>
        </w:tc>
        <w:tc>
          <w:tcPr>
            <w:tcW w:w="3623" w:type="dxa"/>
          </w:tcPr>
          <w:p w14:paraId="489EDAB7" w14:textId="64343A2F" w:rsidR="00A70BF1" w:rsidRDefault="00AF2AC0" w:rsidP="00A70BF1">
            <w:r>
              <w:t>Video 254 – Proportion</w:t>
            </w:r>
          </w:p>
          <w:p w14:paraId="6A625AA8" w14:textId="77777777" w:rsidR="00AF2AC0" w:rsidRDefault="00AF2AC0" w:rsidP="00A70BF1"/>
          <w:p w14:paraId="32881656" w14:textId="7C38E69E" w:rsidR="00AF2AC0" w:rsidRDefault="000869E4" w:rsidP="00A70BF1">
            <w:hyperlink r:id="rId44" w:history="1">
              <w:r w:rsidR="00AF2AC0" w:rsidRPr="00AF2AC0">
                <w:rPr>
                  <w:rStyle w:val="Hyperlink"/>
                </w:rPr>
                <w:t>https://corbettmaths.com/wp-content/uploads/2013/02/direct-inverse-proportion-pdf.pdf</w:t>
              </w:r>
            </w:hyperlink>
          </w:p>
        </w:tc>
      </w:tr>
      <w:tr w:rsidR="00A363AC" w14:paraId="00A876AB" w14:textId="77777777" w:rsidTr="00A363AC">
        <w:tc>
          <w:tcPr>
            <w:tcW w:w="715" w:type="dxa"/>
          </w:tcPr>
          <w:p w14:paraId="53051804" w14:textId="119F1D2B" w:rsidR="00A70BF1" w:rsidRDefault="00A363AC" w:rsidP="00A70BF1">
            <w:r>
              <w:t>Tue 5</w:t>
            </w:r>
            <w:r w:rsidRPr="00A363A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13" w:type="dxa"/>
          </w:tcPr>
          <w:p w14:paraId="05774658" w14:textId="2A5B23BD" w:rsidR="00A70BF1" w:rsidRDefault="00A363AC" w:rsidP="00A70BF1">
            <w:r>
              <w:t>Solve problems using formulae for proportion</w:t>
            </w:r>
          </w:p>
        </w:tc>
        <w:tc>
          <w:tcPr>
            <w:tcW w:w="3083" w:type="dxa"/>
          </w:tcPr>
          <w:p w14:paraId="4BD25F3B" w14:textId="5748DB24" w:rsidR="00A70BF1" w:rsidRDefault="000869E4" w:rsidP="00A70BF1">
            <w:hyperlink r:id="rId45" w:history="1">
              <w:r w:rsidR="00A363AC" w:rsidRPr="00A363AC">
                <w:rPr>
                  <w:rStyle w:val="Hyperlink"/>
                </w:rPr>
                <w:t>https://corbettmaths.com/wp-content/uploads/2015/09/may-5-pdf3.pdf</w:t>
              </w:r>
            </w:hyperlink>
          </w:p>
        </w:tc>
        <w:tc>
          <w:tcPr>
            <w:tcW w:w="1476" w:type="dxa"/>
          </w:tcPr>
          <w:p w14:paraId="609C3C4A" w14:textId="1ED20D34" w:rsidR="00A70BF1" w:rsidRDefault="00A363AC" w:rsidP="00A70BF1">
            <w:r>
              <w:t>345 &amp; 346</w:t>
            </w:r>
          </w:p>
        </w:tc>
        <w:tc>
          <w:tcPr>
            <w:tcW w:w="3638" w:type="dxa"/>
          </w:tcPr>
          <w:p w14:paraId="64C1C543" w14:textId="401DDD38" w:rsidR="00A70BF1" w:rsidRDefault="000869E4" w:rsidP="00A70BF1">
            <w:hyperlink r:id="rId46" w:history="1">
              <w:r w:rsidR="00AF2AC0" w:rsidRPr="00AF2AC0">
                <w:rPr>
                  <w:rStyle w:val="Hyperlink"/>
                </w:rPr>
                <w:t>https://corbettmaths.com/wp-content/uploads/2019/03/Proportion-Direct-and-Inverse.pdf</w:t>
              </w:r>
            </w:hyperlink>
          </w:p>
        </w:tc>
        <w:tc>
          <w:tcPr>
            <w:tcW w:w="3623" w:type="dxa"/>
          </w:tcPr>
          <w:p w14:paraId="3FCA28E3" w14:textId="1A8BB015" w:rsidR="00A70BF1" w:rsidRDefault="00AF2AC0" w:rsidP="00A70BF1">
            <w:r>
              <w:t>Video 255 – Proportion</w:t>
            </w:r>
          </w:p>
          <w:p w14:paraId="164378D7" w14:textId="77777777" w:rsidR="00AF2AC0" w:rsidRDefault="00AF2AC0" w:rsidP="00A70BF1"/>
          <w:p w14:paraId="78B98822" w14:textId="2D205609" w:rsidR="00AF2AC0" w:rsidRDefault="000869E4" w:rsidP="00A70BF1">
            <w:hyperlink r:id="rId47" w:history="1">
              <w:r w:rsidR="00AF2AC0" w:rsidRPr="00AF2AC0">
                <w:rPr>
                  <w:rStyle w:val="Hyperlink"/>
                </w:rPr>
                <w:t>https://corbettmaths.com/wp-content/uploads/2013/02/direct-inverse-proportion-pdf.pdf</w:t>
              </w:r>
            </w:hyperlink>
          </w:p>
        </w:tc>
      </w:tr>
      <w:tr w:rsidR="00A363AC" w14:paraId="298ED8D1" w14:textId="77777777" w:rsidTr="00A363AC">
        <w:tc>
          <w:tcPr>
            <w:tcW w:w="715" w:type="dxa"/>
          </w:tcPr>
          <w:p w14:paraId="59DD2A67" w14:textId="53BFAE52" w:rsidR="00A363AC" w:rsidRDefault="00A363AC" w:rsidP="00A363AC">
            <w:r>
              <w:t>Wed 6</w:t>
            </w:r>
            <w:r w:rsidRPr="00A363A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13" w:type="dxa"/>
          </w:tcPr>
          <w:p w14:paraId="14B098AC" w14:textId="22BB5616" w:rsidR="00A363AC" w:rsidRDefault="00A363AC" w:rsidP="00A363AC">
            <w:r>
              <w:t>Solve proportional problems using recipes</w:t>
            </w:r>
          </w:p>
        </w:tc>
        <w:tc>
          <w:tcPr>
            <w:tcW w:w="3083" w:type="dxa"/>
          </w:tcPr>
          <w:p w14:paraId="55DDC8F6" w14:textId="67FD2B67" w:rsidR="00A363AC" w:rsidRDefault="000869E4" w:rsidP="00A363AC">
            <w:hyperlink r:id="rId48" w:history="1">
              <w:r w:rsidR="00A363AC" w:rsidRPr="00A363AC">
                <w:rPr>
                  <w:rStyle w:val="Hyperlink"/>
                </w:rPr>
                <w:t>https://corbettmaths.com/wp-content/uploads/2015/09/may-6-pdf3.pdf</w:t>
              </w:r>
            </w:hyperlink>
          </w:p>
        </w:tc>
        <w:tc>
          <w:tcPr>
            <w:tcW w:w="1476" w:type="dxa"/>
          </w:tcPr>
          <w:p w14:paraId="38737456" w14:textId="1FAA84B4" w:rsidR="00A363AC" w:rsidRDefault="00A363AC" w:rsidP="00A363AC">
            <w:r>
              <w:t>739 &amp; 740</w:t>
            </w:r>
          </w:p>
        </w:tc>
        <w:tc>
          <w:tcPr>
            <w:tcW w:w="3638" w:type="dxa"/>
          </w:tcPr>
          <w:p w14:paraId="4042E175" w14:textId="5B529570" w:rsidR="00A363AC" w:rsidRDefault="000869E4" w:rsidP="00A363AC">
            <w:hyperlink r:id="rId49" w:history="1">
              <w:r w:rsidR="00AF2AC0" w:rsidRPr="00AF2AC0">
                <w:rPr>
                  <w:rStyle w:val="Hyperlink"/>
                </w:rPr>
                <w:t>https://corbettmaths.com/wp-content/uploads/2013/02/recipes-pdf2.pdf</w:t>
              </w:r>
            </w:hyperlink>
          </w:p>
        </w:tc>
        <w:tc>
          <w:tcPr>
            <w:tcW w:w="3623" w:type="dxa"/>
          </w:tcPr>
          <w:p w14:paraId="5F044414" w14:textId="4A61AAC5" w:rsidR="00A363AC" w:rsidRDefault="00AF2AC0" w:rsidP="00A363AC">
            <w:r>
              <w:t>Video 256 – Recipes</w:t>
            </w:r>
          </w:p>
          <w:p w14:paraId="18F3F9AA" w14:textId="77777777" w:rsidR="00AF2AC0" w:rsidRDefault="00AF2AC0" w:rsidP="00A363AC"/>
          <w:p w14:paraId="60D013A7" w14:textId="36D701B0" w:rsidR="00AF2AC0" w:rsidRDefault="000869E4" w:rsidP="00A363AC">
            <w:hyperlink r:id="rId50" w:history="1">
              <w:r w:rsidR="00AF2AC0" w:rsidRPr="00AF2AC0">
                <w:rPr>
                  <w:rStyle w:val="Hyperlink"/>
                </w:rPr>
                <w:t>https://corbettmaths.com/wp-content/uploads/2013/02/recipes-pdf1.pdf</w:t>
              </w:r>
            </w:hyperlink>
          </w:p>
        </w:tc>
      </w:tr>
      <w:tr w:rsidR="00AF2AC0" w14:paraId="3934252F" w14:textId="77777777" w:rsidTr="00A363AC">
        <w:tc>
          <w:tcPr>
            <w:tcW w:w="715" w:type="dxa"/>
          </w:tcPr>
          <w:p w14:paraId="11E64205" w14:textId="77777777" w:rsidR="00A363AC" w:rsidRDefault="00A363AC" w:rsidP="00D36DCF">
            <w:proofErr w:type="spellStart"/>
            <w:r>
              <w:t>Thur</w:t>
            </w:r>
            <w:proofErr w:type="spellEnd"/>
            <w:r>
              <w:t xml:space="preserve"> 7</w:t>
            </w:r>
            <w:r w:rsidRPr="00A363A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13" w:type="dxa"/>
          </w:tcPr>
          <w:p w14:paraId="497F83EC" w14:textId="77777777" w:rsidR="00A363AC" w:rsidRDefault="00A363AC" w:rsidP="00D36DCF">
            <w:r>
              <w:t>Solve proportional problems using recipes</w:t>
            </w:r>
          </w:p>
        </w:tc>
        <w:tc>
          <w:tcPr>
            <w:tcW w:w="3083" w:type="dxa"/>
          </w:tcPr>
          <w:p w14:paraId="3BF4C0DD" w14:textId="2EF1B8B2" w:rsidR="00A363AC" w:rsidRDefault="000869E4" w:rsidP="00D36DCF">
            <w:hyperlink r:id="rId51" w:history="1">
              <w:r w:rsidR="00A363AC" w:rsidRPr="00A363AC">
                <w:rPr>
                  <w:rStyle w:val="Hyperlink"/>
                </w:rPr>
                <w:t>https://corbettmaths.com/wp-content/uploads/2015/09/may-7-pdf3.pdf</w:t>
              </w:r>
            </w:hyperlink>
          </w:p>
        </w:tc>
        <w:tc>
          <w:tcPr>
            <w:tcW w:w="1476" w:type="dxa"/>
          </w:tcPr>
          <w:p w14:paraId="3797A6BE" w14:textId="767B2993" w:rsidR="00A363AC" w:rsidRDefault="00A363AC" w:rsidP="00D36DCF">
            <w:r>
              <w:t>741 &amp; 742</w:t>
            </w:r>
          </w:p>
        </w:tc>
        <w:tc>
          <w:tcPr>
            <w:tcW w:w="3638" w:type="dxa"/>
          </w:tcPr>
          <w:p w14:paraId="378E94A2" w14:textId="77777777" w:rsidR="00A363AC" w:rsidRDefault="000869E4" w:rsidP="00D36DCF">
            <w:hyperlink r:id="rId52" w:history="1">
              <w:r w:rsidR="00AF2AC0" w:rsidRPr="00AF2AC0">
                <w:rPr>
                  <w:rStyle w:val="Hyperlink"/>
                </w:rPr>
                <w:t>https://corbettmaths.com/wp-content/uploads/2013/02/recipes-pdf2.pdf</w:t>
              </w:r>
            </w:hyperlink>
          </w:p>
          <w:p w14:paraId="4957E370" w14:textId="77777777" w:rsidR="00AF2AC0" w:rsidRDefault="00AF2AC0" w:rsidP="00D36DCF"/>
          <w:p w14:paraId="4FE4934D" w14:textId="63920CD6" w:rsidR="00AF2AC0" w:rsidRDefault="000869E4" w:rsidP="00D36DCF">
            <w:hyperlink r:id="rId53" w:history="1">
              <w:r w:rsidR="00AF2AC0" w:rsidRPr="00AF2AC0">
                <w:rPr>
                  <w:rStyle w:val="Hyperlink"/>
                </w:rPr>
                <w:t>https://corbettmaths.com/wp-content/uploads/2018/11/Unitary-Method-pdf.pdf</w:t>
              </w:r>
            </w:hyperlink>
          </w:p>
        </w:tc>
        <w:tc>
          <w:tcPr>
            <w:tcW w:w="3623" w:type="dxa"/>
          </w:tcPr>
          <w:p w14:paraId="0EF3C75E" w14:textId="2191B5EC" w:rsidR="00A363AC" w:rsidRDefault="00AF2AC0" w:rsidP="00D36DCF">
            <w:r>
              <w:t>Consolidate to follow by email.</w:t>
            </w:r>
          </w:p>
        </w:tc>
      </w:tr>
    </w:tbl>
    <w:p w14:paraId="68209A06" w14:textId="0A475D88" w:rsidR="00097163" w:rsidRPr="00097163" w:rsidRDefault="00097163" w:rsidP="00097163">
      <w:pPr>
        <w:rPr>
          <w:b/>
          <w:u w:val="single"/>
        </w:rPr>
      </w:pPr>
    </w:p>
    <w:sectPr w:rsidR="00097163" w:rsidRPr="00097163" w:rsidSect="00D61C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63"/>
    <w:rsid w:val="00043053"/>
    <w:rsid w:val="00060F07"/>
    <w:rsid w:val="000663ED"/>
    <w:rsid w:val="000869E4"/>
    <w:rsid w:val="00097163"/>
    <w:rsid w:val="001279EB"/>
    <w:rsid w:val="001707FF"/>
    <w:rsid w:val="002D32C9"/>
    <w:rsid w:val="0030724B"/>
    <w:rsid w:val="00325C08"/>
    <w:rsid w:val="003532F3"/>
    <w:rsid w:val="00374149"/>
    <w:rsid w:val="00387B76"/>
    <w:rsid w:val="003D45C4"/>
    <w:rsid w:val="00440A45"/>
    <w:rsid w:val="004854D4"/>
    <w:rsid w:val="00507E8D"/>
    <w:rsid w:val="00536ACC"/>
    <w:rsid w:val="00583EF8"/>
    <w:rsid w:val="005C4C4A"/>
    <w:rsid w:val="00621B7F"/>
    <w:rsid w:val="00633391"/>
    <w:rsid w:val="006D51CC"/>
    <w:rsid w:val="00724606"/>
    <w:rsid w:val="0076307B"/>
    <w:rsid w:val="0081213E"/>
    <w:rsid w:val="008127B6"/>
    <w:rsid w:val="00880741"/>
    <w:rsid w:val="009B5B72"/>
    <w:rsid w:val="009E2F24"/>
    <w:rsid w:val="00A363AC"/>
    <w:rsid w:val="00A4444F"/>
    <w:rsid w:val="00A70BF1"/>
    <w:rsid w:val="00AF2AC0"/>
    <w:rsid w:val="00B52B74"/>
    <w:rsid w:val="00BA1E28"/>
    <w:rsid w:val="00BC2193"/>
    <w:rsid w:val="00C04758"/>
    <w:rsid w:val="00C15CD5"/>
    <w:rsid w:val="00D22E2E"/>
    <w:rsid w:val="00D40799"/>
    <w:rsid w:val="00D61C24"/>
    <w:rsid w:val="00DD3D23"/>
    <w:rsid w:val="00E9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706A"/>
  <w15:chartTrackingRefBased/>
  <w15:docId w15:val="{72490392-7148-405C-8B42-A58E363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3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39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bettmaths.com/wp-content/uploads/2013/02/solving-using-completing-the-square-pdf.pdf" TargetMode="External"/><Relationship Id="rId18" Type="http://schemas.openxmlformats.org/officeDocument/2006/relationships/hyperlink" Target="https://corbettmaths.com/wp-content/uploads/2019/04/Simultaneous-Equations.pdf" TargetMode="External"/><Relationship Id="rId26" Type="http://schemas.openxmlformats.org/officeDocument/2006/relationships/hyperlink" Target="https://corbettmaths.com/wp-content/uploads/2018/12/Multiplying-Fractions-pdf.pdf" TargetMode="External"/><Relationship Id="rId39" Type="http://schemas.openxmlformats.org/officeDocument/2006/relationships/hyperlink" Target="https://corbettmaths.com/wp-content/uploads/2013/02/ratio-sharing-the-total-pdf.pdf" TargetMode="External"/><Relationship Id="rId21" Type="http://schemas.openxmlformats.org/officeDocument/2006/relationships/hyperlink" Target="https://corbettmaths.com/wp-content/uploads/2018/12/nth-term-pdf.pdf" TargetMode="External"/><Relationship Id="rId34" Type="http://schemas.openxmlformats.org/officeDocument/2006/relationships/hyperlink" Target="https://corbettmaths.com/wp-content/uploads/2013/02/averages-and-range-pdf.pdf" TargetMode="External"/><Relationship Id="rId42" Type="http://schemas.openxmlformats.org/officeDocument/2006/relationships/hyperlink" Target="https://corbettmaths.com/wp-content/uploads/2015/09/may-4-pdf3.pdf" TargetMode="External"/><Relationship Id="rId47" Type="http://schemas.openxmlformats.org/officeDocument/2006/relationships/hyperlink" Target="https://corbettmaths.com/wp-content/uploads/2013/02/direct-inverse-proportion-pdf.pdf" TargetMode="External"/><Relationship Id="rId50" Type="http://schemas.openxmlformats.org/officeDocument/2006/relationships/hyperlink" Target="https://corbettmaths.com/wp-content/uploads/2013/02/recipes-pdf1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corbettmaths.com/wp-content/uploads/2015/09/april-17-pdf3.pdf" TargetMode="External"/><Relationship Id="rId12" Type="http://schemas.openxmlformats.org/officeDocument/2006/relationships/hyperlink" Target="https://corbettmaths.com/wp-content/uploads/2015/09/april-21-pdf3.pdf" TargetMode="External"/><Relationship Id="rId17" Type="http://schemas.openxmlformats.org/officeDocument/2006/relationships/hyperlink" Target="https://corbettmaths.com/wp-content/uploads/2015/09/april-23-pdf3.pdf" TargetMode="External"/><Relationship Id="rId25" Type="http://schemas.openxmlformats.org/officeDocument/2006/relationships/hyperlink" Target="https://corbettmaths.com/wp-content/uploads/2018/11/Dividing-Fractions-pdf.pdf" TargetMode="External"/><Relationship Id="rId33" Type="http://schemas.openxmlformats.org/officeDocument/2006/relationships/hyperlink" Target="https://corbettmaths.com/wp-content/uploads/2019/09/Compound-Interest-pdf-1.pdf" TargetMode="External"/><Relationship Id="rId38" Type="http://schemas.openxmlformats.org/officeDocument/2006/relationships/hyperlink" Target="https://corbettmaths.com/wp-content/uploads/2015/09/may-1-pdf3.pdf" TargetMode="External"/><Relationship Id="rId46" Type="http://schemas.openxmlformats.org/officeDocument/2006/relationships/hyperlink" Target="https://corbettmaths.com/wp-content/uploads/2019/03/Proportion-Direct-and-Invers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rbettmaths.com/wp-content/uploads/2019/04/Sketching-Quadratics.pdf" TargetMode="External"/><Relationship Id="rId20" Type="http://schemas.openxmlformats.org/officeDocument/2006/relationships/hyperlink" Target="https://corbettmaths.com/wp-content/uploads/2015/09/april-24-pdf3.pdf" TargetMode="External"/><Relationship Id="rId29" Type="http://schemas.openxmlformats.org/officeDocument/2006/relationships/hyperlink" Target="https://corbettmaths.com/wp-content/uploads/2015/09/april-28-pdf4.pdf" TargetMode="External"/><Relationship Id="rId41" Type="http://schemas.openxmlformats.org/officeDocument/2006/relationships/hyperlink" Target="https://corbettmaths.com/wp-content/uploads/2018/06/Ratio-pdf.p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rbettmaths.com/wp-content/uploads/2013/02/solving-quadratics-factorising-pdf1.pdf" TargetMode="External"/><Relationship Id="rId11" Type="http://schemas.openxmlformats.org/officeDocument/2006/relationships/hyperlink" Target="https://corbettmaths.com/wp-content/uploads/2020/01/Solving-Quadratics-by-Factorising-2.pdf" TargetMode="External"/><Relationship Id="rId24" Type="http://schemas.openxmlformats.org/officeDocument/2006/relationships/hyperlink" Target="https://corbettmaths.com/wp-content/uploads/2018/11/Fractions-Addition-2-pdf.pdf" TargetMode="External"/><Relationship Id="rId32" Type="http://schemas.openxmlformats.org/officeDocument/2006/relationships/hyperlink" Target="https://corbettmaths.com/wp-content/uploads/2015/09/april-29-pdf3.pdf" TargetMode="External"/><Relationship Id="rId37" Type="http://schemas.openxmlformats.org/officeDocument/2006/relationships/hyperlink" Target="https://corbettmaths.com/wp-content/uploads/2013/02/compound-interest-pdf1.pdf" TargetMode="External"/><Relationship Id="rId40" Type="http://schemas.openxmlformats.org/officeDocument/2006/relationships/hyperlink" Target="https://corbettmaths.com/wp-content/uploads/2019/03/Ratio-Solving-Problems-1.pdf" TargetMode="External"/><Relationship Id="rId45" Type="http://schemas.openxmlformats.org/officeDocument/2006/relationships/hyperlink" Target="https://corbettmaths.com/wp-content/uploads/2015/09/may-5-pdf3.pdf" TargetMode="External"/><Relationship Id="rId53" Type="http://schemas.openxmlformats.org/officeDocument/2006/relationships/hyperlink" Target="https://corbettmaths.com/wp-content/uploads/2018/11/Unitary-Method-pdf.pdf" TargetMode="External"/><Relationship Id="rId5" Type="http://schemas.openxmlformats.org/officeDocument/2006/relationships/hyperlink" Target="https://corbettmaths.com/wp-content/uploads/2013/02/solving-quadratics-by-factorising-1-pdf.pdf" TargetMode="External"/><Relationship Id="rId15" Type="http://schemas.openxmlformats.org/officeDocument/2006/relationships/hyperlink" Target="https://corbettmaths.com/wp-content/uploads/2015/09/april-22-pdf4.pdf" TargetMode="External"/><Relationship Id="rId23" Type="http://schemas.openxmlformats.org/officeDocument/2006/relationships/hyperlink" Target="https://corbettmaths.com/wp-content/uploads/2015/09/april-27-pdf3.pdf" TargetMode="External"/><Relationship Id="rId28" Type="http://schemas.openxmlformats.org/officeDocument/2006/relationships/hyperlink" Target="https://corbettmaths.com/wp-content/uploads/2013/02/addition-of-fractions-pdf1.pdf" TargetMode="External"/><Relationship Id="rId36" Type="http://schemas.openxmlformats.org/officeDocument/2006/relationships/hyperlink" Target="https://corbettmaths.com/wp-content/uploads/2018/11/Recurring-Decimals-pdf.pdf" TargetMode="External"/><Relationship Id="rId49" Type="http://schemas.openxmlformats.org/officeDocument/2006/relationships/hyperlink" Target="https://corbettmaths.com/wp-content/uploads/2013/02/recipes-pdf2.pdf" TargetMode="External"/><Relationship Id="rId10" Type="http://schemas.openxmlformats.org/officeDocument/2006/relationships/hyperlink" Target="https://corbettmaths.com/wp-content/uploads/2015/09/april-20-pdf4.pdf" TargetMode="External"/><Relationship Id="rId19" Type="http://schemas.openxmlformats.org/officeDocument/2006/relationships/hyperlink" Target="https://corbettmaths.com/wp-content/uploads/2013/02/simultaneous-equations-pdf.pdf" TargetMode="External"/><Relationship Id="rId31" Type="http://schemas.openxmlformats.org/officeDocument/2006/relationships/hyperlink" Target="https://corbettmaths.com/wp-content/uploads/2013/02/percentage-of-an-amount-calculator-pdf.pdf" TargetMode="External"/><Relationship Id="rId44" Type="http://schemas.openxmlformats.org/officeDocument/2006/relationships/hyperlink" Target="https://corbettmaths.com/wp-content/uploads/2013/02/direct-inverse-proportion-pdf.pdf" TargetMode="External"/><Relationship Id="rId52" Type="http://schemas.openxmlformats.org/officeDocument/2006/relationships/hyperlink" Target="https://corbettmaths.com/wp-content/uploads/2013/02/recipes-pdf2.pdf" TargetMode="External"/><Relationship Id="rId4" Type="http://schemas.openxmlformats.org/officeDocument/2006/relationships/hyperlink" Target="https://corbettmaths.com/wp-content/uploads/2015/09/april-15-pdf3.pdf" TargetMode="External"/><Relationship Id="rId9" Type="http://schemas.openxmlformats.org/officeDocument/2006/relationships/hyperlink" Target="https://corbettmaths.com/wp-content/uploads/2013/02/drawing-quadratics-pdf.pdf" TargetMode="External"/><Relationship Id="rId14" Type="http://schemas.openxmlformats.org/officeDocument/2006/relationships/hyperlink" Target="https://corbettmaths.com/wp-content/uploads/2013/02/completing-the-square-pdf1.pdf" TargetMode="External"/><Relationship Id="rId22" Type="http://schemas.openxmlformats.org/officeDocument/2006/relationships/hyperlink" Target="https://corbettmaths.com/wp-content/uploads/2013/02/nth-term-pdf.pdf" TargetMode="External"/><Relationship Id="rId27" Type="http://schemas.openxmlformats.org/officeDocument/2006/relationships/hyperlink" Target="https://corbettmaths.com/wp-content/uploads/2018/11/Fractions-Addition-2-pdf.pdf" TargetMode="External"/><Relationship Id="rId30" Type="http://schemas.openxmlformats.org/officeDocument/2006/relationships/hyperlink" Target="https://corbettmaths.com/wp-content/uploads/2018/11/Increasing-by-a-Percentage-pdf.pdf" TargetMode="External"/><Relationship Id="rId35" Type="http://schemas.openxmlformats.org/officeDocument/2006/relationships/hyperlink" Target="https://corbettmaths.com/wp-content/uploads/2015/09/april-30-pdf3.pdf" TargetMode="External"/><Relationship Id="rId43" Type="http://schemas.openxmlformats.org/officeDocument/2006/relationships/hyperlink" Target="https://corbettmaths.com/wp-content/uploads/2019/03/Proportion-Direct-and-Inverse.pdf" TargetMode="External"/><Relationship Id="rId48" Type="http://schemas.openxmlformats.org/officeDocument/2006/relationships/hyperlink" Target="https://corbettmaths.com/wp-content/uploads/2015/09/may-6-pdf3.pdf" TargetMode="External"/><Relationship Id="rId8" Type="http://schemas.openxmlformats.org/officeDocument/2006/relationships/hyperlink" Target="https://corbettmaths.com/wp-content/uploads/2019/04/Sketching-Quadratics.pdf" TargetMode="External"/><Relationship Id="rId51" Type="http://schemas.openxmlformats.org/officeDocument/2006/relationships/hyperlink" Target="https://corbettmaths.com/wp-content/uploads/2015/09/may-7-pdf3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Mrs P</dc:creator>
  <cp:keywords/>
  <dc:description/>
  <cp:lastModifiedBy>Adam, Mrs B</cp:lastModifiedBy>
  <cp:revision>2</cp:revision>
  <dcterms:created xsi:type="dcterms:W3CDTF">2020-04-15T13:10:00Z</dcterms:created>
  <dcterms:modified xsi:type="dcterms:W3CDTF">2020-04-15T13:10:00Z</dcterms:modified>
</cp:coreProperties>
</file>